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4587C" w14:textId="7AF0680D" w:rsidR="00546166" w:rsidRDefault="00546166" w:rsidP="00546166">
      <w:pPr>
        <w:jc w:val="center"/>
        <w:rPr>
          <w:b/>
          <w:sz w:val="32"/>
          <w:szCs w:val="32"/>
        </w:rPr>
      </w:pPr>
    </w:p>
    <w:p w14:paraId="225367DD" w14:textId="77777777" w:rsidR="00546166" w:rsidRDefault="00546166" w:rsidP="00682F00">
      <w:pPr>
        <w:rPr>
          <w:b/>
          <w:sz w:val="32"/>
          <w:szCs w:val="32"/>
        </w:rPr>
      </w:pPr>
    </w:p>
    <w:p w14:paraId="74C44274" w14:textId="77777777" w:rsidR="008508E2" w:rsidRPr="000C5C21" w:rsidRDefault="008508E2" w:rsidP="008508E2">
      <w:pPr>
        <w:jc w:val="center"/>
        <w:rPr>
          <w:b/>
          <w:sz w:val="32"/>
          <w:szCs w:val="32"/>
        </w:rPr>
      </w:pPr>
      <w:r w:rsidRPr="000C5C21">
        <w:rPr>
          <w:b/>
          <w:sz w:val="32"/>
          <w:szCs w:val="32"/>
        </w:rPr>
        <w:t>Súhrnná informácia</w:t>
      </w:r>
    </w:p>
    <w:p w14:paraId="28364CAF" w14:textId="77777777" w:rsidR="008508E2" w:rsidRPr="000C5C21" w:rsidRDefault="008508E2" w:rsidP="008508E2">
      <w:pPr>
        <w:jc w:val="center"/>
        <w:rPr>
          <w:b/>
          <w:sz w:val="32"/>
          <w:szCs w:val="32"/>
        </w:rPr>
      </w:pPr>
      <w:r w:rsidRPr="000C5C21">
        <w:rPr>
          <w:b/>
          <w:sz w:val="32"/>
          <w:szCs w:val="32"/>
        </w:rPr>
        <w:t>z</w:t>
      </w:r>
      <w:r w:rsidR="00546166">
        <w:rPr>
          <w:b/>
          <w:sz w:val="32"/>
          <w:szCs w:val="32"/>
        </w:rPr>
        <w:t xml:space="preserve"> 1. </w:t>
      </w:r>
      <w:r w:rsidRPr="000C5C21">
        <w:rPr>
          <w:b/>
          <w:sz w:val="32"/>
          <w:szCs w:val="32"/>
        </w:rPr>
        <w:t>kolektívneho vyjednávania na ŽSR</w:t>
      </w:r>
    </w:p>
    <w:p w14:paraId="4628A8D2" w14:textId="77777777" w:rsidR="008508E2" w:rsidRDefault="008508E2" w:rsidP="008508E2">
      <w:pPr>
        <w:jc w:val="center"/>
        <w:rPr>
          <w:b/>
          <w:sz w:val="28"/>
          <w:szCs w:val="28"/>
        </w:rPr>
      </w:pPr>
    </w:p>
    <w:p w14:paraId="20E15290" w14:textId="77777777" w:rsidR="00546166" w:rsidRDefault="00546166" w:rsidP="008508E2">
      <w:pPr>
        <w:jc w:val="center"/>
        <w:rPr>
          <w:b/>
          <w:sz w:val="28"/>
          <w:szCs w:val="28"/>
        </w:rPr>
      </w:pPr>
    </w:p>
    <w:p w14:paraId="7F2922B8" w14:textId="77777777" w:rsidR="00546166" w:rsidRPr="00546166" w:rsidRDefault="00E90446" w:rsidP="00546166">
      <w:pPr>
        <w:spacing w:line="276" w:lineRule="auto"/>
        <w:jc w:val="both"/>
        <w:rPr>
          <w:sz w:val="28"/>
          <w:szCs w:val="28"/>
        </w:rPr>
      </w:pPr>
      <w:r w:rsidRPr="00E90446">
        <w:rPr>
          <w:b/>
          <w:sz w:val="28"/>
          <w:szCs w:val="28"/>
        </w:rPr>
        <w:t xml:space="preserve">             </w:t>
      </w:r>
      <w:r w:rsidR="008508E2" w:rsidRPr="00E90446">
        <w:rPr>
          <w:b/>
          <w:sz w:val="28"/>
          <w:szCs w:val="28"/>
        </w:rPr>
        <w:t>Dňa 2</w:t>
      </w:r>
      <w:r w:rsidR="00546166">
        <w:rPr>
          <w:b/>
          <w:sz w:val="28"/>
          <w:szCs w:val="28"/>
        </w:rPr>
        <w:t>8</w:t>
      </w:r>
      <w:r w:rsidR="008508E2" w:rsidRPr="00E90446">
        <w:rPr>
          <w:b/>
          <w:sz w:val="28"/>
          <w:szCs w:val="28"/>
        </w:rPr>
        <w:t xml:space="preserve">. </w:t>
      </w:r>
      <w:r w:rsidR="00546166">
        <w:rPr>
          <w:b/>
          <w:sz w:val="28"/>
          <w:szCs w:val="28"/>
        </w:rPr>
        <w:t>10. 2020</w:t>
      </w:r>
      <w:r w:rsidR="008508E2" w:rsidRPr="00E90446">
        <w:rPr>
          <w:b/>
          <w:sz w:val="28"/>
          <w:szCs w:val="28"/>
        </w:rPr>
        <w:t xml:space="preserve"> sa uskutočnilo 1. kolo kolektívneho vyjednávania</w:t>
      </w:r>
      <w:r w:rsidR="008508E2">
        <w:rPr>
          <w:sz w:val="28"/>
          <w:szCs w:val="28"/>
        </w:rPr>
        <w:t xml:space="preserve"> </w:t>
      </w:r>
      <w:r w:rsidR="008508E2" w:rsidRPr="000C5C21">
        <w:rPr>
          <w:b/>
          <w:sz w:val="28"/>
          <w:szCs w:val="28"/>
        </w:rPr>
        <w:t xml:space="preserve"> na ŽSR</w:t>
      </w:r>
      <w:r w:rsidR="00546166">
        <w:rPr>
          <w:b/>
          <w:sz w:val="28"/>
          <w:szCs w:val="28"/>
        </w:rPr>
        <w:t xml:space="preserve"> o kolektívnej zmluve pre rok 2021 </w:t>
      </w:r>
      <w:r w:rsidR="00546166" w:rsidRPr="00546166">
        <w:rPr>
          <w:sz w:val="28"/>
          <w:szCs w:val="28"/>
        </w:rPr>
        <w:t>za účasti Odborového združenia železničiarov a zamestnávateľa ŽSR</w:t>
      </w:r>
      <w:r w:rsidR="008508E2" w:rsidRPr="00546166">
        <w:rPr>
          <w:sz w:val="28"/>
          <w:szCs w:val="28"/>
        </w:rPr>
        <w:t>.</w:t>
      </w:r>
      <w:r w:rsidR="00546166" w:rsidRPr="00546166">
        <w:rPr>
          <w:sz w:val="28"/>
          <w:szCs w:val="28"/>
        </w:rPr>
        <w:t xml:space="preserve"> </w:t>
      </w:r>
      <w:r w:rsidR="008508E2" w:rsidRPr="00546166">
        <w:rPr>
          <w:sz w:val="28"/>
          <w:szCs w:val="28"/>
        </w:rPr>
        <w:t xml:space="preserve"> </w:t>
      </w:r>
    </w:p>
    <w:p w14:paraId="6825E6D3" w14:textId="77777777" w:rsidR="00546166" w:rsidRDefault="00546166" w:rsidP="00546166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Na tomto stretnutí si obidve strany vyjasnili situáciu, v ktorej sa nachádzame</w:t>
      </w:r>
      <w:r w:rsidR="0038088D">
        <w:rPr>
          <w:sz w:val="28"/>
          <w:szCs w:val="28"/>
        </w:rPr>
        <w:t xml:space="preserve">. Vzhľadom na </w:t>
      </w:r>
      <w:proofErr w:type="spellStart"/>
      <w:r w:rsidR="0038088D">
        <w:rPr>
          <w:sz w:val="28"/>
          <w:szCs w:val="28"/>
        </w:rPr>
        <w:t>nesúčinnosť</w:t>
      </w:r>
      <w:proofErr w:type="spellEnd"/>
      <w:r w:rsidR="0038088D">
        <w:rPr>
          <w:sz w:val="28"/>
          <w:szCs w:val="28"/>
        </w:rPr>
        <w:t xml:space="preserve"> odborových organizácií, ktoré pôsobia u ŽSR požiadal zamestnávateľ</w:t>
      </w:r>
      <w:r w:rsidR="007D5BC0">
        <w:rPr>
          <w:sz w:val="28"/>
          <w:szCs w:val="28"/>
        </w:rPr>
        <w:t xml:space="preserve"> Ministerstvo práce </w:t>
      </w:r>
      <w:r w:rsidR="0038088D">
        <w:rPr>
          <w:sz w:val="28"/>
          <w:szCs w:val="28"/>
        </w:rPr>
        <w:t xml:space="preserve"> o</w:t>
      </w:r>
      <w:r w:rsidR="007D5BC0">
        <w:rPr>
          <w:sz w:val="28"/>
          <w:szCs w:val="28"/>
        </w:rPr>
        <w:t xml:space="preserve"> rozhodcu na určenie najväčšej odborovej organizácii, s ktorou bude vyjednávať. Dňa 12.10.2020 vydal rozhodca doc. JUDr. Viktor Križan, PhD. </w:t>
      </w:r>
      <w:r w:rsidR="00E6475C" w:rsidRPr="00E6475C">
        <w:rPr>
          <w:b/>
          <w:sz w:val="28"/>
          <w:szCs w:val="28"/>
        </w:rPr>
        <w:t>o</w:t>
      </w:r>
      <w:r w:rsidR="007D5BC0" w:rsidRPr="00E6475C">
        <w:rPr>
          <w:b/>
          <w:sz w:val="28"/>
          <w:szCs w:val="28"/>
        </w:rPr>
        <w:t xml:space="preserve">právnenie </w:t>
      </w:r>
      <w:r w:rsidR="0038088D" w:rsidRPr="00E6475C">
        <w:rPr>
          <w:b/>
          <w:sz w:val="28"/>
          <w:szCs w:val="28"/>
        </w:rPr>
        <w:t xml:space="preserve"> </w:t>
      </w:r>
      <w:r w:rsidR="00E6475C" w:rsidRPr="00E6475C">
        <w:rPr>
          <w:b/>
          <w:sz w:val="28"/>
          <w:szCs w:val="28"/>
        </w:rPr>
        <w:t xml:space="preserve">na rokovanie o uzatvorenie Kolektívnej zmluvy pre obdobie 2021-2023, </w:t>
      </w:r>
      <w:proofErr w:type="spellStart"/>
      <w:r w:rsidR="00E6475C" w:rsidRPr="00E6475C">
        <w:rPr>
          <w:b/>
          <w:sz w:val="28"/>
          <w:szCs w:val="28"/>
        </w:rPr>
        <w:t>resp.dodatku</w:t>
      </w:r>
      <w:proofErr w:type="spellEnd"/>
      <w:r w:rsidR="00E6475C" w:rsidRPr="00E6475C">
        <w:rPr>
          <w:b/>
          <w:sz w:val="28"/>
          <w:szCs w:val="28"/>
        </w:rPr>
        <w:t xml:space="preserve"> k platnej kolektívnej zmluve pre </w:t>
      </w:r>
      <w:r w:rsidR="00E6475C" w:rsidRPr="00881555">
        <w:rPr>
          <w:b/>
          <w:sz w:val="32"/>
          <w:szCs w:val="32"/>
        </w:rPr>
        <w:t>OZŽ.</w:t>
      </w:r>
      <w:r w:rsidR="00E6475C" w:rsidRPr="00E6475C">
        <w:rPr>
          <w:b/>
          <w:sz w:val="28"/>
          <w:szCs w:val="28"/>
        </w:rPr>
        <w:t xml:space="preserve"> </w:t>
      </w:r>
    </w:p>
    <w:p w14:paraId="111521C5" w14:textId="77777777" w:rsidR="00EA4EB8" w:rsidRDefault="00E6475C" w:rsidP="00546166">
      <w:pPr>
        <w:spacing w:line="276" w:lineRule="auto"/>
        <w:jc w:val="both"/>
        <w:rPr>
          <w:sz w:val="28"/>
          <w:szCs w:val="28"/>
        </w:rPr>
      </w:pPr>
      <w:r w:rsidRPr="00E6475C">
        <w:rPr>
          <w:sz w:val="28"/>
          <w:szCs w:val="28"/>
        </w:rPr>
        <w:t>Na stretnutí deklaroval</w:t>
      </w:r>
      <w:r w:rsidR="00682F00">
        <w:rPr>
          <w:sz w:val="28"/>
          <w:szCs w:val="28"/>
        </w:rPr>
        <w:t xml:space="preserve">a zmluvná strana </w:t>
      </w:r>
      <w:r w:rsidRPr="00E6475C">
        <w:rPr>
          <w:sz w:val="28"/>
          <w:szCs w:val="28"/>
        </w:rPr>
        <w:t>OZŽ spoluprácu s ôsmymi súčinnými odborovými organizáciami</w:t>
      </w:r>
      <w:r w:rsidR="00881555">
        <w:rPr>
          <w:sz w:val="28"/>
          <w:szCs w:val="28"/>
        </w:rPr>
        <w:t xml:space="preserve"> pôsobiacimi u ŽSR (</w:t>
      </w:r>
      <w:r w:rsidRPr="00E6475C">
        <w:rPr>
          <w:sz w:val="28"/>
          <w:szCs w:val="28"/>
        </w:rPr>
        <w:t>OAVD, FPP, NKOS-Ž, OZZŽ, SSŽ, FS, OZ-VSP a</w:t>
      </w:r>
      <w:r w:rsidR="00881555">
        <w:rPr>
          <w:sz w:val="28"/>
          <w:szCs w:val="28"/>
        </w:rPr>
        <w:t> </w:t>
      </w:r>
      <w:r w:rsidRPr="00E6475C">
        <w:rPr>
          <w:sz w:val="28"/>
          <w:szCs w:val="28"/>
        </w:rPr>
        <w:t>OŽSR</w:t>
      </w:r>
      <w:r w:rsidR="00881555">
        <w:rPr>
          <w:sz w:val="28"/>
          <w:szCs w:val="28"/>
        </w:rPr>
        <w:t>)</w:t>
      </w:r>
      <w:r w:rsidR="00EA4EB8">
        <w:rPr>
          <w:sz w:val="28"/>
          <w:szCs w:val="28"/>
        </w:rPr>
        <w:t xml:space="preserve">, ktorých zástupcovia sú v tíme kolektívnych vyjednávačov za OZŽ s tým, že rozhodujúce slovo má OZŽ, ako najväčšia odborová organizácia u ŽSR. Nesúčinné odborové organizácie (NOŽ, MNOŽ, GYNN a NŽ) sú z kolektívneho vyjednávania vonku. </w:t>
      </w:r>
    </w:p>
    <w:p w14:paraId="72BD325E" w14:textId="77777777" w:rsidR="00DA69FA" w:rsidRDefault="00EA4EB8" w:rsidP="005461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Zároveň OZŽ vyhlásilo, že nakoľko zmluvné strany nedospeli ku zhode na návrhu, o ktorom sa má vyjednávať požiadali sme o určenie sprostredkovateľa. Ten bol </w:t>
      </w:r>
      <w:r w:rsidR="00DA69FA">
        <w:rPr>
          <w:sz w:val="28"/>
          <w:szCs w:val="28"/>
        </w:rPr>
        <w:t xml:space="preserve">MPSVR SR určený 23.10.2020. OZŽ pozvanie na 1.kolo KV akceptovalo, avšak opakovane uviedlo, že odmieta vyjednávať o návrhu KZ predloženej zamestnávateľom, ktorú v plnom rozsahu odmietlo a je teda ochotné vyjednávať o návrhu Dodatku č.3, ktorý bol predložený zamestnávateľovi ešte začiatkom júla 2020. </w:t>
      </w:r>
    </w:p>
    <w:p w14:paraId="5F423C01" w14:textId="77777777" w:rsidR="00682F00" w:rsidRDefault="00DA69FA" w:rsidP="005461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Na stretnutí sa nakoniec obidve zmluvné strany dohodli, že vzhľadom na určeného sprostredkovateľa</w:t>
      </w:r>
      <w:r w:rsidR="00682F00">
        <w:rPr>
          <w:sz w:val="28"/>
          <w:szCs w:val="28"/>
        </w:rPr>
        <w:t xml:space="preserve"> počkajú na jeho rozhodnutie.</w:t>
      </w:r>
    </w:p>
    <w:p w14:paraId="0B04D5F2" w14:textId="77777777" w:rsidR="00881555" w:rsidRDefault="00881555" w:rsidP="00546166">
      <w:pPr>
        <w:spacing w:line="276" w:lineRule="auto"/>
        <w:jc w:val="both"/>
        <w:rPr>
          <w:b/>
          <w:sz w:val="28"/>
          <w:szCs w:val="28"/>
        </w:rPr>
      </w:pPr>
    </w:p>
    <w:p w14:paraId="539067C0" w14:textId="77777777" w:rsidR="00682F00" w:rsidRDefault="00682F00" w:rsidP="00546166">
      <w:pPr>
        <w:spacing w:line="276" w:lineRule="auto"/>
        <w:jc w:val="both"/>
        <w:rPr>
          <w:sz w:val="28"/>
          <w:szCs w:val="28"/>
        </w:rPr>
      </w:pPr>
      <w:r w:rsidRPr="00881555">
        <w:rPr>
          <w:b/>
          <w:sz w:val="28"/>
          <w:szCs w:val="28"/>
          <w:u w:val="single"/>
        </w:rPr>
        <w:t>Záver</w:t>
      </w:r>
      <w:r w:rsidRPr="00881555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je koniec októbra a napriek tomu, že sme predložili návrh na kolektívne vyjednávanie ešte začiatkom júla, zatiaľ nevieme na čom sme. Aj preto akékoľvek „zaručené“ informácie o benefitoch pre rok 2021 sú nepravdivé.  </w:t>
      </w:r>
    </w:p>
    <w:p w14:paraId="65E90B7C" w14:textId="77777777" w:rsidR="008508E2" w:rsidRDefault="00682F00" w:rsidP="00E904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O ďalšom postupe v kolektívnom vyjednávaní Vás budeme informovať</w:t>
      </w:r>
    </w:p>
    <w:p w14:paraId="386A92FA" w14:textId="77777777" w:rsidR="00682F00" w:rsidRPr="00682F00" w:rsidRDefault="00682F00" w:rsidP="00E90446">
      <w:pPr>
        <w:spacing w:line="276" w:lineRule="auto"/>
        <w:jc w:val="both"/>
        <w:rPr>
          <w:sz w:val="28"/>
          <w:szCs w:val="28"/>
        </w:rPr>
      </w:pPr>
    </w:p>
    <w:p w14:paraId="6B954F1E" w14:textId="77777777" w:rsidR="00F25A1E" w:rsidRDefault="00040354" w:rsidP="00040354">
      <w:pPr>
        <w:spacing w:line="276" w:lineRule="auto"/>
        <w:jc w:val="right"/>
      </w:pPr>
      <w:r>
        <w:t>Hlavný kolektívny vyjednávač OZŽ</w:t>
      </w:r>
    </w:p>
    <w:sectPr w:rsidR="00F25A1E" w:rsidSect="00F25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E2"/>
    <w:rsid w:val="000355BC"/>
    <w:rsid w:val="00040354"/>
    <w:rsid w:val="000C5C21"/>
    <w:rsid w:val="003267DD"/>
    <w:rsid w:val="0038088D"/>
    <w:rsid w:val="004E6063"/>
    <w:rsid w:val="00546166"/>
    <w:rsid w:val="00682F00"/>
    <w:rsid w:val="006F686B"/>
    <w:rsid w:val="00756EBB"/>
    <w:rsid w:val="0079271E"/>
    <w:rsid w:val="007D5BC0"/>
    <w:rsid w:val="008508E2"/>
    <w:rsid w:val="00881555"/>
    <w:rsid w:val="009C7E52"/>
    <w:rsid w:val="00AF42DF"/>
    <w:rsid w:val="00B44586"/>
    <w:rsid w:val="00C915F0"/>
    <w:rsid w:val="00DA69FA"/>
    <w:rsid w:val="00E6475C"/>
    <w:rsid w:val="00E90446"/>
    <w:rsid w:val="00EA4EB8"/>
    <w:rsid w:val="00F2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CD68"/>
  <w15:docId w15:val="{340ABB3B-D85B-4303-92BD-FE5675A4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50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 Fabulova</dc:creator>
  <cp:lastModifiedBy>František Demko</cp:lastModifiedBy>
  <cp:revision>3</cp:revision>
  <dcterms:created xsi:type="dcterms:W3CDTF">2020-10-30T11:01:00Z</dcterms:created>
  <dcterms:modified xsi:type="dcterms:W3CDTF">2020-10-30T11:02:00Z</dcterms:modified>
</cp:coreProperties>
</file>